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D76BF" w14:textId="0F3BBA1E" w:rsidR="00F929FC" w:rsidRDefault="00F663A3">
      <w:pPr>
        <w:rPr>
          <w:b/>
        </w:rPr>
      </w:pPr>
      <w:r w:rsidRPr="00F663A3">
        <w:rPr>
          <w:b/>
        </w:rPr>
        <w:t xml:space="preserve">Přihlašování k maturitám na termín </w:t>
      </w:r>
      <w:r w:rsidR="00B50185">
        <w:rPr>
          <w:b/>
        </w:rPr>
        <w:t>JARO 2026</w:t>
      </w:r>
    </w:p>
    <w:tbl>
      <w:tblPr>
        <w:tblStyle w:val="Mkatabulky"/>
        <w:tblpPr w:leftFromText="141" w:rightFromText="141" w:vertAnchor="page" w:horzAnchor="margin" w:tblpY="2596"/>
        <w:tblW w:w="0" w:type="auto"/>
        <w:tblLook w:val="04A0" w:firstRow="1" w:lastRow="0" w:firstColumn="1" w:lastColumn="0" w:noHBand="0" w:noVBand="1"/>
      </w:tblPr>
      <w:tblGrid>
        <w:gridCol w:w="2263"/>
        <w:gridCol w:w="1701"/>
      </w:tblGrid>
      <w:tr w:rsidR="00B50185" w14:paraId="2FD88B08" w14:textId="77777777" w:rsidTr="00B50185">
        <w:tc>
          <w:tcPr>
            <w:tcW w:w="2263" w:type="dxa"/>
          </w:tcPr>
          <w:p w14:paraId="2176A8A2" w14:textId="5F049BB8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Čtvrtek 20.11.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60301668" w14:textId="77777777" w:rsidR="00B50185" w:rsidRPr="00B50185" w:rsidRDefault="00B50185" w:rsidP="00B50185">
            <w:pPr>
              <w:rPr>
                <w:bCs/>
              </w:rPr>
            </w:pPr>
            <w:r w:rsidRPr="00B50185">
              <w:rPr>
                <w:bCs/>
              </w:rPr>
              <w:t>10:30-11:30</w:t>
            </w:r>
          </w:p>
        </w:tc>
      </w:tr>
      <w:tr w:rsidR="00B50185" w14:paraId="40765A59" w14:textId="77777777" w:rsidTr="00B50185">
        <w:tc>
          <w:tcPr>
            <w:tcW w:w="2263" w:type="dxa"/>
          </w:tcPr>
          <w:p w14:paraId="215A7BA3" w14:textId="2B6B1541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Pátek 21.11.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2745EBDE" w14:textId="77777777" w:rsidR="00B50185" w:rsidRPr="00B50185" w:rsidRDefault="00B50185" w:rsidP="00B50185">
            <w:pPr>
              <w:rPr>
                <w:bCs/>
              </w:rPr>
            </w:pPr>
            <w:r w:rsidRPr="00B50185">
              <w:rPr>
                <w:bCs/>
              </w:rPr>
              <w:t>13:00.13:30</w:t>
            </w:r>
          </w:p>
        </w:tc>
      </w:tr>
      <w:tr w:rsidR="00B50185" w14:paraId="69BF67F1" w14:textId="77777777" w:rsidTr="00B50185">
        <w:tc>
          <w:tcPr>
            <w:tcW w:w="2263" w:type="dxa"/>
          </w:tcPr>
          <w:p w14:paraId="1774D2BD" w14:textId="461B214D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Pondělí 24.11.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77C55E4B" w14:textId="77777777" w:rsidR="00B50185" w:rsidRPr="00B50185" w:rsidRDefault="00B50185" w:rsidP="00B50185">
            <w:pPr>
              <w:rPr>
                <w:bCs/>
              </w:rPr>
            </w:pPr>
            <w:r w:rsidRPr="00B50185">
              <w:rPr>
                <w:bCs/>
              </w:rPr>
              <w:t>10:00-12:30</w:t>
            </w:r>
          </w:p>
        </w:tc>
      </w:tr>
      <w:tr w:rsidR="00B50185" w14:paraId="7C8E3B0D" w14:textId="77777777" w:rsidTr="00B50185">
        <w:tc>
          <w:tcPr>
            <w:tcW w:w="2263" w:type="dxa"/>
          </w:tcPr>
          <w:p w14:paraId="6F037CC3" w14:textId="19D953C7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Úterý 25.11.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73D63A79" w14:textId="77777777" w:rsidR="00B50185" w:rsidRPr="00B50185" w:rsidRDefault="00B50185" w:rsidP="00B50185">
            <w:pPr>
              <w:rPr>
                <w:bCs/>
              </w:rPr>
            </w:pPr>
            <w:r w:rsidRPr="00B50185">
              <w:rPr>
                <w:bCs/>
              </w:rPr>
              <w:t>8:30-9:30</w:t>
            </w:r>
          </w:p>
        </w:tc>
      </w:tr>
      <w:tr w:rsidR="00B50185" w14:paraId="653564E4" w14:textId="77777777" w:rsidTr="00B50185">
        <w:tc>
          <w:tcPr>
            <w:tcW w:w="2263" w:type="dxa"/>
          </w:tcPr>
          <w:p w14:paraId="777C4EBE" w14:textId="416FB3BD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Středa 26.11.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76E5B3F3" w14:textId="336A135C" w:rsidR="00B50185" w:rsidRPr="00B50185" w:rsidRDefault="007A4295" w:rsidP="00B50185">
            <w:pPr>
              <w:rPr>
                <w:bCs/>
              </w:rPr>
            </w:pPr>
            <w:r w:rsidRPr="007A4295">
              <w:rPr>
                <w:bCs/>
              </w:rPr>
              <w:t xml:space="preserve">14:00-16:00 </w:t>
            </w:r>
            <w:r w:rsidRPr="007A4295">
              <w:rPr>
                <w:b/>
                <w:color w:val="FF0000"/>
              </w:rPr>
              <w:t>ZMĚNA</w:t>
            </w:r>
          </w:p>
        </w:tc>
      </w:tr>
      <w:tr w:rsidR="00B50185" w14:paraId="217352D5" w14:textId="77777777" w:rsidTr="00B50185">
        <w:tc>
          <w:tcPr>
            <w:tcW w:w="2263" w:type="dxa"/>
          </w:tcPr>
          <w:p w14:paraId="4C6C6328" w14:textId="754F2735" w:rsidR="00B50185" w:rsidRPr="00B50185" w:rsidRDefault="00B50185" w:rsidP="00B50185">
            <w:pPr>
              <w:rPr>
                <w:b/>
              </w:rPr>
            </w:pPr>
            <w:r w:rsidRPr="00B50185">
              <w:rPr>
                <w:b/>
              </w:rPr>
              <w:t>Pondělí 1.12.</w:t>
            </w:r>
            <w:r>
              <w:rPr>
                <w:b/>
              </w:rPr>
              <w:t>2025</w:t>
            </w:r>
          </w:p>
        </w:tc>
        <w:tc>
          <w:tcPr>
            <w:tcW w:w="1701" w:type="dxa"/>
          </w:tcPr>
          <w:p w14:paraId="7524D7AF" w14:textId="77777777" w:rsidR="00B50185" w:rsidRPr="00B50185" w:rsidRDefault="00B50185" w:rsidP="00B50185">
            <w:pPr>
              <w:rPr>
                <w:bCs/>
              </w:rPr>
            </w:pPr>
            <w:r w:rsidRPr="00B50185">
              <w:rPr>
                <w:bCs/>
              </w:rPr>
              <w:t>15:00-16:00</w:t>
            </w:r>
          </w:p>
        </w:tc>
      </w:tr>
    </w:tbl>
    <w:p w14:paraId="58616323" w14:textId="51F12812" w:rsidR="001F10E3" w:rsidRPr="001F10E3" w:rsidRDefault="001F10E3">
      <w:r w:rsidRPr="001F10E3">
        <w:t>Žáci letošního školního roku se přihlašují u svých třídních učitelů.</w:t>
      </w:r>
      <w:r w:rsidRPr="001F10E3">
        <w:br/>
        <w:t>Žáci z přechozích let se přihlašují u Ing. Soukupové</w:t>
      </w:r>
      <w:r w:rsidR="00B50185">
        <w:t xml:space="preserve"> v uvedených dnech a hodinách.</w:t>
      </w:r>
      <w:r w:rsidRPr="001F10E3">
        <w:br/>
      </w:r>
    </w:p>
    <w:sectPr w:rsidR="001F10E3" w:rsidRPr="001F10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3A3"/>
    <w:rsid w:val="001F10E3"/>
    <w:rsid w:val="00661C07"/>
    <w:rsid w:val="007439B9"/>
    <w:rsid w:val="007A4295"/>
    <w:rsid w:val="0082334A"/>
    <w:rsid w:val="00B50185"/>
    <w:rsid w:val="00DC3091"/>
    <w:rsid w:val="00F663A3"/>
    <w:rsid w:val="00F929FC"/>
    <w:rsid w:val="00FC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9E3C2"/>
  <w15:chartTrackingRefBased/>
  <w15:docId w15:val="{C8D43CE6-14A1-4893-A163-9DEBC55B0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F66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2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Soukupová Marta</dc:creator>
  <cp:keywords/>
  <dc:description/>
  <cp:lastModifiedBy>Brablecová Veronika</cp:lastModifiedBy>
  <cp:revision>3</cp:revision>
  <dcterms:created xsi:type="dcterms:W3CDTF">2025-11-19T14:14:00Z</dcterms:created>
  <dcterms:modified xsi:type="dcterms:W3CDTF">2025-11-24T08:31:00Z</dcterms:modified>
</cp:coreProperties>
</file>